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B77" w:rsidRDefault="000C7B77">
      <w:r>
        <w:rPr>
          <w:noProof/>
          <w:lang w:eastAsia="en-GB"/>
        </w:rPr>
        <w:drawing>
          <wp:inline distT="0" distB="0" distL="0" distR="0" wp14:anchorId="5CBCBB67" wp14:editId="55E385F2">
            <wp:extent cx="5731510" cy="358219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731510" cy="3582194"/>
                    </a:xfrm>
                    <a:prstGeom prst="rect">
                      <a:avLst/>
                    </a:prstGeom>
                  </pic:spPr>
                </pic:pic>
              </a:graphicData>
            </a:graphic>
          </wp:inline>
        </w:drawing>
      </w:r>
    </w:p>
    <w:p w:rsidR="000C7B77" w:rsidRDefault="000C7B77">
      <w:r>
        <w:t xml:space="preserve">Test executed from my machine, message is </w:t>
      </w:r>
      <w:proofErr w:type="gramStart"/>
      <w:r w:rsidRPr="000C7B77">
        <w:t>Could</w:t>
      </w:r>
      <w:proofErr w:type="gramEnd"/>
      <w:r w:rsidRPr="000C7B77">
        <w:t xml:space="preserve"> not find a part of the path 'N:\Projects\eSight\Testing Folder\</w:t>
      </w:r>
      <w:proofErr w:type="spellStart"/>
      <w:r w:rsidRPr="000C7B77">
        <w:t>AutomatedTests</w:t>
      </w:r>
      <w:proofErr w:type="spellEnd"/>
      <w:r w:rsidRPr="000C7B77">
        <w:t>\</w:t>
      </w:r>
      <w:proofErr w:type="spellStart"/>
      <w:r w:rsidRPr="000C7B77">
        <w:t>TelerikTestStudio</w:t>
      </w:r>
      <w:proofErr w:type="spellEnd"/>
      <w:r w:rsidRPr="000C7B77">
        <w:t>'.</w:t>
      </w:r>
    </w:p>
    <w:p w:rsidR="005860A1" w:rsidRDefault="005860A1"/>
    <w:p w:rsidR="005860A1" w:rsidRDefault="005860A1">
      <w:r>
        <w:t>When I move the project to my c drive and set everything up I get this message ‘</w:t>
      </w:r>
      <w:r w:rsidRPr="005860A1">
        <w:t>The specified path, file name, or both are too long. The fully qualified file name must be less than 260 characters, and the directory name must be less than 248 characters.</w:t>
      </w:r>
      <w:r>
        <w:t>’</w:t>
      </w:r>
      <w:bookmarkStart w:id="0" w:name="_GoBack"/>
      <w:bookmarkEnd w:id="0"/>
    </w:p>
    <w:sectPr w:rsidR="005860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B77"/>
    <w:rsid w:val="000C7B77"/>
    <w:rsid w:val="00444A02"/>
    <w:rsid w:val="004B6961"/>
    <w:rsid w:val="005860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7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B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7B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7B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60</Words>
  <Characters>344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Darren Knight</dc:creator>
  <cp:lastModifiedBy>Darren Knight</cp:lastModifiedBy>
  <cp:revision>2</cp:revision>
  <dcterms:created xsi:type="dcterms:W3CDTF">2011-06-28T14:03:00Z</dcterms:created>
  <dcterms:modified xsi:type="dcterms:W3CDTF">2011-06-28T14:31:00Z</dcterms:modified>
</cp:coreProperties>
</file>